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180B97F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802188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evelyne.revellat@khepriformation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180B97F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802188">
                        <w:rPr>
                          <w:rFonts w:asciiTheme="majorHAnsi" w:hAnsiTheme="majorHAnsi" w:cstheme="majorHAnsi"/>
                          <w:b/>
                        </w:rPr>
                        <w:t>evelyne.revellat@khepriformation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62CB97B7">
                <wp:simplePos x="0" y="0"/>
                <wp:positionH relativeFrom="page">
                  <wp:posOffset>4333875</wp:posOffset>
                </wp:positionH>
                <wp:positionV relativeFrom="page">
                  <wp:posOffset>1047750</wp:posOffset>
                </wp:positionV>
                <wp:extent cx="2887345" cy="1247775"/>
                <wp:effectExtent l="0" t="0" r="27305" b="2857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880A33" w14:textId="697D33F3" w:rsidR="00636D8B" w:rsidRDefault="00636D8B" w:rsidP="001004FB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Develop’Invest</w:t>
                            </w:r>
                            <w:proofErr w:type="spellEnd"/>
                          </w:p>
                          <w:p w14:paraId="220C61D9" w14:textId="57C41335" w:rsidR="001004FB" w:rsidRPr="001004FB" w:rsidRDefault="00527EFE" w:rsidP="001004F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Madame</w:t>
                            </w:r>
                            <w:r w:rsidR="00193E2D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 </w:t>
                            </w:r>
                            <w:r w:rsidR="00636D8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="001004FB" w:rsidRPr="001004F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udrey LOUSSERT</w:t>
                            </w:r>
                          </w:p>
                          <w:p w14:paraId="76001806" w14:textId="0A36F772" w:rsidR="001004FB" w:rsidRPr="00B67487" w:rsidRDefault="001004FB" w:rsidP="001004F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004F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Responsable de compte(s)</w:t>
                            </w:r>
                          </w:p>
                          <w:p w14:paraId="37883481" w14:textId="77777777" w:rsidR="00B67487" w:rsidRDefault="00B67487" w:rsidP="001004FB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C171701" w14:textId="77777777" w:rsidR="001004FB" w:rsidRDefault="001004FB" w:rsidP="001004FB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350 av.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Guillibert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Lauzière</w:t>
                            </w:r>
                            <w:proofErr w:type="spellEnd"/>
                          </w:p>
                          <w:p w14:paraId="7CA6A57F" w14:textId="5F97A454" w:rsidR="001004FB" w:rsidRDefault="001004FB" w:rsidP="001004FB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Parc Club du Golf </w:t>
                            </w:r>
                            <w:r w:rsidRPr="001004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Bât </w:t>
                            </w:r>
                            <w:r w:rsidR="00636D8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14:paraId="291AFD69" w14:textId="2027FAFD" w:rsidR="001004FB" w:rsidRPr="001004FB" w:rsidRDefault="001004FB" w:rsidP="001004F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13856 Aix en Provence Cedex 3</w:t>
                            </w:r>
                          </w:p>
                          <w:p w14:paraId="4418D305" w14:textId="6F4772E1" w:rsidR="00C96F2A" w:rsidRPr="00527EFE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5pt;width:227.3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" filled="f" strokeweight=".5pt">
                <v:textbox inset="4pt,4pt,4pt,4pt">
                  <w:txbxContent>
                    <w:p w14:paraId="57880A33" w14:textId="697D33F3" w:rsidR="00636D8B" w:rsidRDefault="00636D8B" w:rsidP="001004FB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Develop’Invest</w:t>
                      </w:r>
                      <w:proofErr w:type="spellEnd"/>
                    </w:p>
                    <w:p w14:paraId="220C61D9" w14:textId="57C41335" w:rsidR="001004FB" w:rsidRPr="001004FB" w:rsidRDefault="00527EFE" w:rsidP="001004FB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Madame</w:t>
                      </w:r>
                      <w:r w:rsidR="00193E2D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 </w:t>
                      </w:r>
                      <w:r w:rsidR="00636D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="001004FB" w:rsidRPr="001004F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udrey LOUSSERT</w:t>
                      </w:r>
                    </w:p>
                    <w:p w14:paraId="76001806" w14:textId="0A36F772" w:rsidR="001004FB" w:rsidRPr="00B67487" w:rsidRDefault="001004FB" w:rsidP="001004FB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004F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Responsable de compte(s)</w:t>
                      </w:r>
                    </w:p>
                    <w:p w14:paraId="37883481" w14:textId="77777777" w:rsidR="00B67487" w:rsidRDefault="00B67487" w:rsidP="001004FB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5C171701" w14:textId="77777777" w:rsidR="001004FB" w:rsidRDefault="001004FB" w:rsidP="001004FB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350 av.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Guillibert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de la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Lauzière</w:t>
                      </w:r>
                      <w:proofErr w:type="spellEnd"/>
                    </w:p>
                    <w:p w14:paraId="7CA6A57F" w14:textId="5F97A454" w:rsidR="001004FB" w:rsidRDefault="001004FB" w:rsidP="001004FB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Parc Club du Golf </w:t>
                      </w:r>
                      <w:r w:rsidRPr="001004F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Bât </w:t>
                      </w:r>
                      <w:r w:rsidR="00636D8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9</w:t>
                      </w:r>
                    </w:p>
                    <w:p w14:paraId="291AFD69" w14:textId="2027FAFD" w:rsidR="001004FB" w:rsidRPr="001004FB" w:rsidRDefault="001004FB" w:rsidP="001004FB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13856 Aix en Provence Cedex 3</w:t>
                      </w:r>
                    </w:p>
                    <w:p w14:paraId="4418D305" w14:textId="6F4772E1" w:rsidR="00C96F2A" w:rsidRPr="00527EFE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890E9A"/>
    <w:p w14:paraId="5DC8F36A" w14:textId="77777777" w:rsidR="00215299" w:rsidRDefault="00890E9A"/>
    <w:p w14:paraId="012F1C61" w14:textId="77777777" w:rsidR="00215299" w:rsidRDefault="00890E9A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045AFF25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9E7ED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19 avril</w:t>
                            </w:r>
                            <w:r w:rsidR="004516B4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2019</w:t>
                            </w:r>
                          </w:p>
                          <w:p w14:paraId="673A8B0B" w14:textId="77777777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1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045AFF25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9E7ED9">
                        <w:rPr>
                          <w:rFonts w:asciiTheme="majorHAnsi" w:hAnsiTheme="majorHAnsi" w:cstheme="majorHAnsi"/>
                          <w:b/>
                          <w:bCs/>
                        </w:rPr>
                        <w:t>19 avril</w:t>
                      </w:r>
                      <w:r w:rsidR="004516B4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2019</w:t>
                      </w:r>
                    </w:p>
                    <w:p w14:paraId="673A8B0B" w14:textId="77777777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1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890E9A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1677C429">
                <wp:simplePos x="0" y="0"/>
                <wp:positionH relativeFrom="page">
                  <wp:posOffset>508958</wp:posOffset>
                </wp:positionH>
                <wp:positionV relativeFrom="page">
                  <wp:posOffset>2286000</wp:posOffset>
                </wp:positionV>
                <wp:extent cx="3985404" cy="431800"/>
                <wp:effectExtent l="0" t="0" r="15240" b="6350"/>
                <wp:wrapThrough wrapText="bothSides">
                  <wp:wrapPolygon edited="0">
                    <wp:start x="0" y="0"/>
                    <wp:lineTo x="0" y="20965"/>
                    <wp:lineTo x="21579" y="20965"/>
                    <wp:lineTo x="21579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5404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0BAD0D59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B393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Qualité de Vie au Travail &amp; Gestion du stress</w:t>
                            </w:r>
                          </w:p>
                          <w:p w14:paraId="03857383" w14:textId="20CFE998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3F7FBA">
                              <w:rPr>
                                <w:rFonts w:asciiTheme="majorHAnsi" w:hAnsiTheme="majorHAnsi" w:cstheme="majorHAnsi"/>
                                <w:b/>
                              </w:rPr>
                              <w:t>n° D19</w:t>
                            </w:r>
                            <w:r w:rsidR="000C7D2E">
                              <w:rPr>
                                <w:rFonts w:asciiTheme="majorHAnsi" w:hAnsiTheme="majorHAnsi" w:cstheme="majorHAnsi"/>
                                <w:b/>
                              </w:rPr>
                              <w:t>03-0006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1pt;margin-top:180pt;width:313.8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" filled="f" stroked="f" strokeweight="1pt">
                <v:textbox inset="0,0,0,0">
                  <w:txbxContent>
                    <w:p w14:paraId="113A4568" w14:textId="0BAD0D59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3B393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Qualité de Vie au Travail &amp; Gestion du stress</w:t>
                      </w:r>
                    </w:p>
                    <w:p w14:paraId="03857383" w14:textId="20CFE998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3F7FBA">
                        <w:rPr>
                          <w:rFonts w:asciiTheme="majorHAnsi" w:hAnsiTheme="majorHAnsi" w:cstheme="majorHAnsi"/>
                          <w:b/>
                        </w:rPr>
                        <w:t>n° D19</w:t>
                      </w:r>
                      <w:r w:rsidR="000C7D2E">
                        <w:rPr>
                          <w:rFonts w:asciiTheme="majorHAnsi" w:hAnsiTheme="majorHAnsi" w:cstheme="majorHAnsi"/>
                          <w:b/>
                        </w:rPr>
                        <w:t>03-0006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890E9A"/>
    <w:p w14:paraId="015BDF30" w14:textId="77777777" w:rsidR="00605EDA" w:rsidRPr="00605EDA" w:rsidRDefault="00890E9A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766C729B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3B3930">
              <w:rPr>
                <w:rFonts w:asciiTheme="majorHAnsi" w:hAnsiTheme="majorHAnsi" w:cstheme="majorHAnsi"/>
                <w:sz w:val="22"/>
                <w:szCs w:val="22"/>
              </w:rPr>
              <w:t>Qualité de Vie au Travail &amp; gestion du stress</w:t>
            </w:r>
          </w:p>
          <w:p w14:paraId="5B48C9FB" w14:textId="6E01B138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1004FB">
              <w:rPr>
                <w:rFonts w:ascii="Calibri" w:hAnsi="Calibri" w:cs="Calibri"/>
              </w:rPr>
              <w:t xml:space="preserve">FEDAOUI  </w:t>
            </w:r>
            <w:r w:rsidR="001004FB" w:rsidRPr="0049294F">
              <w:rPr>
                <w:rFonts w:ascii="Calibri" w:hAnsi="Calibri" w:cs="Calibri"/>
              </w:rPr>
              <w:t>HAYAT</w:t>
            </w:r>
          </w:p>
          <w:p w14:paraId="4F37D779" w14:textId="1E75D26B" w:rsidR="00BA0C2F" w:rsidRPr="00B01F39" w:rsidRDefault="00BA0C2F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4F7C6E">
              <w:rPr>
                <w:rFonts w:asciiTheme="majorHAnsi" w:eastAsia="Helvetica Neue" w:hAnsiTheme="majorHAnsi" w:cstheme="majorHAnsi"/>
                <w:sz w:val="22"/>
                <w:szCs w:val="22"/>
              </w:rPr>
              <w:t>Nogent sur Marne</w:t>
            </w:r>
          </w:p>
          <w:p w14:paraId="65A01200" w14:textId="247DF948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3B3930">
              <w:rPr>
                <w:rFonts w:asciiTheme="majorHAnsi" w:eastAsia="Helvetica Neue" w:hAnsiTheme="majorHAnsi" w:cstheme="majorHAnsi"/>
                <w:sz w:val="22"/>
                <w:szCs w:val="22"/>
              </w:rPr>
              <w:t>12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0C7D2E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802188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mois</w:t>
            </w:r>
          </w:p>
          <w:p w14:paraId="0CDD0FEC" w14:textId="42DBF0D9" w:rsidR="00BA0C2F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>
              <w:rPr>
                <w:rFonts w:ascii="Helvetica Neue" w:eastAsia="Helvetica Neue" w:hAnsi="Helvetica Neue" w:cs="Helvetica Neue"/>
              </w:rPr>
              <w:t xml:space="preserve"> </w:t>
            </w:r>
            <w:r w:rsidR="00A20308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du </w:t>
            </w:r>
            <w:r w:rsidR="000C7D2E">
              <w:rPr>
                <w:rFonts w:asciiTheme="majorHAnsi" w:eastAsia="Helvetica Neue" w:hAnsiTheme="majorHAnsi" w:cstheme="majorHAnsi"/>
                <w:sz w:val="22"/>
                <w:szCs w:val="22"/>
              </w:rPr>
              <w:t>01/04/19 au 31/08/19</w:t>
            </w:r>
          </w:p>
          <w:p w14:paraId="57676024" w14:textId="77777777" w:rsidR="00AF4B43" w:rsidRDefault="00AF4B43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</w:p>
          <w:p w14:paraId="33E027C2" w14:textId="64DD5A80" w:rsidR="00AF4B43" w:rsidRPr="00A20308" w:rsidRDefault="00AF4B43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Bon de commande : </w:t>
            </w:r>
            <w:r>
              <w:rPr>
                <w:rFonts w:ascii="Arial" w:hAnsi="Arial" w:cs="Arial"/>
                <w:sz w:val="22"/>
                <w:szCs w:val="22"/>
              </w:rPr>
              <w:t>BDC102167REF190419</w:t>
            </w:r>
          </w:p>
          <w:p w14:paraId="7CE26162" w14:textId="1EF6AEEE" w:rsidR="00BA0C2F" w:rsidRDefault="00BA0C2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68C1F598" w:rsidR="00BA0C2F" w:rsidRPr="00B01F39" w:rsidRDefault="003B3930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4A0771BA" w:rsidR="00BA0C2F" w:rsidRPr="00B01F39" w:rsidRDefault="003B3930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100</w:t>
            </w:r>
            <w:r w:rsidR="00BA0C2F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00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332A" w14:textId="60797E6C" w:rsidR="00BA0C2F" w:rsidRPr="00B01F39" w:rsidRDefault="004F7C6E" w:rsidP="00A1333E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122</w:t>
            </w:r>
            <w:r w:rsidR="003B3930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22B6E9F8" w:rsidR="00BA0C2F" w:rsidRPr="00B01F39" w:rsidRDefault="00BA0C2F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6D57EBB6" w:rsidR="00BA0C2F" w:rsidRPr="00B01F39" w:rsidRDefault="003B3930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1200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23223FF3" w:rsidR="00BA0C2F" w:rsidRPr="00B01F39" w:rsidRDefault="003B3930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240,0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3DC64CA6" w:rsidR="00BA0C2F" w:rsidRPr="00B01F39" w:rsidRDefault="003B3930" w:rsidP="003B3930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1440,0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68DF4917" w14:textId="77777777" w:rsidR="00636D8B" w:rsidRPr="00B01F39" w:rsidRDefault="00636D8B" w:rsidP="00636D8B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Mode de règlement accepté : chèque, virement bancaire</w:t>
      </w:r>
    </w:p>
    <w:p w14:paraId="5903DEC2" w14:textId="77777777" w:rsidR="00636D8B" w:rsidRPr="009441DF" w:rsidRDefault="00636D8B" w:rsidP="00636D8B">
      <w:pPr>
        <w:rPr>
          <w:rFonts w:asciiTheme="majorHAnsi" w:hAnsiTheme="majorHAnsi" w:cstheme="majorHAnsi"/>
          <w:sz w:val="20"/>
          <w:szCs w:val="20"/>
        </w:rPr>
      </w:pPr>
      <w:r w:rsidRPr="009441DF">
        <w:rPr>
          <w:rFonts w:asciiTheme="majorHAnsi" w:hAnsiTheme="majorHAnsi" w:cstheme="majorHAnsi"/>
          <w:sz w:val="20"/>
          <w:szCs w:val="20"/>
        </w:rPr>
        <w:t xml:space="preserve">RIB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code banque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Code agence</w:t>
      </w:r>
      <w:r w:rsidRPr="009441DF"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N° de compte</w:t>
      </w:r>
      <w:r w:rsidRPr="009441DF"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Clé RIB</w:t>
      </w:r>
      <w:r w:rsidRPr="009441DF">
        <w:rPr>
          <w:rFonts w:asciiTheme="majorHAnsi" w:hAnsiTheme="majorHAnsi" w:cstheme="majorHAnsi"/>
          <w:sz w:val="20"/>
          <w:szCs w:val="20"/>
        </w:rPr>
        <w:t xml:space="preserve"> 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Agence de domiciliation</w:t>
      </w:r>
    </w:p>
    <w:p w14:paraId="048590E5" w14:textId="77777777" w:rsidR="00636D8B" w:rsidRPr="009441DF" w:rsidRDefault="00636D8B" w:rsidP="00636D8B">
      <w:pPr>
        <w:rPr>
          <w:rFonts w:asciiTheme="majorHAnsi" w:hAnsiTheme="majorHAnsi" w:cstheme="majorHAnsi"/>
          <w:sz w:val="20"/>
          <w:szCs w:val="20"/>
        </w:rPr>
      </w:pPr>
      <w:r w:rsidRPr="009441DF">
        <w:rPr>
          <w:rFonts w:asciiTheme="majorHAnsi" w:hAnsiTheme="majorHAnsi" w:cstheme="majorHAnsi"/>
          <w:sz w:val="20"/>
          <w:szCs w:val="20"/>
        </w:rPr>
        <w:tab/>
        <w:t>3004              00932       00010092048    23         BNP PARIBAS NOGENT SUR MARNE (00932)</w:t>
      </w:r>
    </w:p>
    <w:p w14:paraId="1314618F" w14:textId="77777777" w:rsidR="00636D8B" w:rsidRDefault="00636D8B" w:rsidP="00636D8B">
      <w:pPr>
        <w:rPr>
          <w:rFonts w:asciiTheme="majorHAnsi" w:hAnsiTheme="majorHAnsi" w:cstheme="majorHAnsi"/>
          <w:sz w:val="22"/>
          <w:szCs w:val="22"/>
        </w:rPr>
      </w:pPr>
      <w:r w:rsidRPr="009441DF">
        <w:rPr>
          <w:rFonts w:asciiTheme="majorHAnsi" w:hAnsiTheme="majorHAnsi" w:cstheme="majorHAnsi"/>
          <w:sz w:val="20"/>
          <w:szCs w:val="20"/>
        </w:rPr>
        <w:t>IBAN FR76 3000 4009 3200 0100 9204 823 BIC : BNPAFRPPXXX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FEF5F8D" w14:textId="77777777" w:rsidR="00636D8B" w:rsidRDefault="00636D8B" w:rsidP="00636D8B">
      <w:pPr>
        <w:rPr>
          <w:rFonts w:asciiTheme="majorHAnsi" w:hAnsiTheme="majorHAnsi" w:cstheme="majorHAnsi"/>
          <w:sz w:val="22"/>
          <w:szCs w:val="22"/>
        </w:rPr>
      </w:pPr>
    </w:p>
    <w:p w14:paraId="6D316B54" w14:textId="2C53EA06" w:rsidR="00636D8B" w:rsidRDefault="00636D8B" w:rsidP="00636D8B">
      <w:pPr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Develop’Invest</w:t>
      </w:r>
      <w:proofErr w:type="spellEnd"/>
    </w:p>
    <w:p w14:paraId="1BEF5DD1" w14:textId="77777777" w:rsidR="00636D8B" w:rsidRPr="00B01F39" w:rsidRDefault="00636D8B" w:rsidP="00636D8B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Lu et Accepté</w:t>
      </w:r>
    </w:p>
    <w:p w14:paraId="7084EB97" w14:textId="114ADF39" w:rsidR="004B6CCD" w:rsidRPr="00636D8B" w:rsidRDefault="00636D8B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75516" w14:textId="77777777" w:rsidR="00890E9A" w:rsidRDefault="00890E9A">
      <w:r>
        <w:separator/>
      </w:r>
    </w:p>
  </w:endnote>
  <w:endnote w:type="continuationSeparator" w:id="0">
    <w:p w14:paraId="718CE71E" w14:textId="77777777" w:rsidR="00890E9A" w:rsidRDefault="0089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bookmarkStart w:id="1" w:name="_26in1rg" w:colFirst="0" w:colLast="0"/>
    <w:bookmarkEnd w:id="1"/>
    <w:r>
      <w:rPr>
        <w:rFonts w:ascii="PT Sans" w:eastAsia="PT Sans" w:hAnsi="PT Sans" w:cs="PT Sans"/>
        <w:color w:val="808080"/>
        <w:sz w:val="16"/>
        <w:szCs w:val="16"/>
      </w:rPr>
      <w:t xml:space="preserve">Société SOPHROKHEPRI – Centre de Formation SAS au capital de 10 000 € </w:t>
    </w:r>
    <w:r>
      <w:rPr>
        <w:rFonts w:ascii="PT Sans" w:eastAsia="PT Sans" w:hAnsi="PT Sans" w:cs="PT Sans"/>
        <w:color w:val="808080"/>
        <w:sz w:val="16"/>
        <w:szCs w:val="16"/>
      </w:rPr>
      <w:br/>
      <w:t xml:space="preserve">188 GR rue Charles de Gaulle -  94130 NOGENT SUR MARNE - </w:t>
    </w:r>
    <w:r>
      <w:rPr>
        <w:rFonts w:ascii="Helvetica Neue" w:eastAsia="Helvetica Neue" w:hAnsi="Helvetica Neue" w:cs="Helvetica Neue"/>
        <w:color w:val="808080"/>
        <w:sz w:val="18"/>
        <w:szCs w:val="18"/>
      </w:rPr>
      <w:t>Tél. :+33 (0)1 84 25 22 87</w:t>
    </w:r>
    <w:r>
      <w:rPr>
        <w:rFonts w:ascii="Helvetica Neue" w:eastAsia="Helvetica Neue" w:hAnsi="Helvetica Neue" w:cs="Helvetica Neue"/>
        <w:color w:val="808080"/>
        <w:sz w:val="16"/>
        <w:szCs w:val="16"/>
      </w:rPr>
      <w:br/>
      <w:t xml:space="preserve">RCS Créteil 811 445 410 00012  – APE 8690F – N° TVA </w:t>
    </w:r>
    <w:r>
      <w:rPr>
        <w:rFonts w:ascii="Helvetica Neue" w:eastAsia="Helvetica Neue" w:hAnsi="Helvetica Neue" w:cs="Helvetica Neue"/>
        <w:color w:val="7F7F7F"/>
        <w:sz w:val="16"/>
        <w:szCs w:val="16"/>
      </w:rPr>
      <w:t>FR 89811445410</w:t>
    </w:r>
  </w:p>
  <w:p w14:paraId="7AFF1305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r>
      <w:rPr>
        <w:rFonts w:ascii="Helvetica Neue" w:eastAsia="Helvetica Neue" w:hAnsi="Helvetica Neue" w:cs="Helvetica Neue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39C98" w14:textId="77777777" w:rsidR="00890E9A" w:rsidRDefault="00890E9A">
      <w:r>
        <w:separator/>
      </w:r>
    </w:p>
  </w:footnote>
  <w:footnote w:type="continuationSeparator" w:id="0">
    <w:p w14:paraId="3B343BF9" w14:textId="77777777" w:rsidR="00890E9A" w:rsidRDefault="00890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61CF8A2B" w:rsidR="005B7A81" w:rsidRDefault="00001769">
    <w:pPr>
      <w:pStyle w:val="En-tte"/>
    </w:pPr>
    <w:r>
      <w:rPr>
        <w:rFonts w:ascii="Helvetica" w:eastAsia="Helvetica" w:hAnsi="Helvetica" w:cs="Helvetica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71F47FAA" wp14:editId="3A846EC3">
          <wp:simplePos x="0" y="0"/>
          <wp:positionH relativeFrom="column">
            <wp:posOffset>5448935</wp:posOffset>
          </wp:positionH>
          <wp:positionV relativeFrom="paragraph">
            <wp:posOffset>-310515</wp:posOffset>
          </wp:positionV>
          <wp:extent cx="741680" cy="800100"/>
          <wp:effectExtent l="0" t="0" r="1270" b="0"/>
          <wp:wrapSquare wrapText="bothSides"/>
          <wp:docPr id="9" name="Image 9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A81">
      <w:rPr>
        <w:noProof/>
      </w:rPr>
      <w:drawing>
        <wp:anchor distT="0" distB="0" distL="114300" distR="114300" simplePos="0" relativeHeight="251659264" behindDoc="0" locked="0" layoutInCell="1" allowOverlap="1" wp14:anchorId="651A6667" wp14:editId="3B5760DE">
          <wp:simplePos x="0" y="0"/>
          <wp:positionH relativeFrom="column">
            <wp:posOffset>-527685</wp:posOffset>
          </wp:positionH>
          <wp:positionV relativeFrom="paragraph">
            <wp:posOffset>-235585</wp:posOffset>
          </wp:positionV>
          <wp:extent cx="2374900" cy="646430"/>
          <wp:effectExtent l="0" t="0" r="6350" b="1270"/>
          <wp:wrapSquare wrapText="bothSides"/>
          <wp:docPr id="6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1769"/>
    <w:rsid w:val="00010621"/>
    <w:rsid w:val="000C3C0F"/>
    <w:rsid w:val="000C7D2E"/>
    <w:rsid w:val="001004FB"/>
    <w:rsid w:val="00187272"/>
    <w:rsid w:val="00193B09"/>
    <w:rsid w:val="00193E2D"/>
    <w:rsid w:val="001C1036"/>
    <w:rsid w:val="001C76E6"/>
    <w:rsid w:val="00293FD1"/>
    <w:rsid w:val="003B3930"/>
    <w:rsid w:val="003B671C"/>
    <w:rsid w:val="003E7255"/>
    <w:rsid w:val="003F7FBA"/>
    <w:rsid w:val="004516B4"/>
    <w:rsid w:val="00454ED8"/>
    <w:rsid w:val="00493F49"/>
    <w:rsid w:val="004A6797"/>
    <w:rsid w:val="004B6CCD"/>
    <w:rsid w:val="004D2160"/>
    <w:rsid w:val="004D22CA"/>
    <w:rsid w:val="004F7C6E"/>
    <w:rsid w:val="00527EFE"/>
    <w:rsid w:val="005442F8"/>
    <w:rsid w:val="00595D40"/>
    <w:rsid w:val="005B7A81"/>
    <w:rsid w:val="00636D8B"/>
    <w:rsid w:val="00644E72"/>
    <w:rsid w:val="0068088A"/>
    <w:rsid w:val="00717B9F"/>
    <w:rsid w:val="007B68C5"/>
    <w:rsid w:val="007F25C0"/>
    <w:rsid w:val="00802188"/>
    <w:rsid w:val="0083019A"/>
    <w:rsid w:val="0085277B"/>
    <w:rsid w:val="00890E9A"/>
    <w:rsid w:val="00896D24"/>
    <w:rsid w:val="008C0271"/>
    <w:rsid w:val="008C76A4"/>
    <w:rsid w:val="00931AC6"/>
    <w:rsid w:val="009573CB"/>
    <w:rsid w:val="0099499A"/>
    <w:rsid w:val="009B56DA"/>
    <w:rsid w:val="009E7ED9"/>
    <w:rsid w:val="00A1333E"/>
    <w:rsid w:val="00A20308"/>
    <w:rsid w:val="00A27B32"/>
    <w:rsid w:val="00A70E38"/>
    <w:rsid w:val="00AA4E6D"/>
    <w:rsid w:val="00AA68EB"/>
    <w:rsid w:val="00AB732B"/>
    <w:rsid w:val="00AF4B43"/>
    <w:rsid w:val="00B01F39"/>
    <w:rsid w:val="00B67487"/>
    <w:rsid w:val="00BA0C2F"/>
    <w:rsid w:val="00BB4715"/>
    <w:rsid w:val="00BF164B"/>
    <w:rsid w:val="00C1346C"/>
    <w:rsid w:val="00C468BE"/>
    <w:rsid w:val="00C919B4"/>
    <w:rsid w:val="00C96F2A"/>
    <w:rsid w:val="00D647AC"/>
    <w:rsid w:val="00D65F6B"/>
    <w:rsid w:val="00DA16E9"/>
    <w:rsid w:val="00DE2AAC"/>
    <w:rsid w:val="00DE5496"/>
    <w:rsid w:val="00DF6387"/>
    <w:rsid w:val="00E4491C"/>
    <w:rsid w:val="00FA4844"/>
    <w:rsid w:val="00FC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117DE"/>
  <w15:docId w15:val="{589DAE17-F115-4E4C-A9C1-1B2699E6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5</cp:revision>
  <cp:lastPrinted>2019-10-14T20:28:00Z</cp:lastPrinted>
  <dcterms:created xsi:type="dcterms:W3CDTF">2019-03-14T09:37:00Z</dcterms:created>
  <dcterms:modified xsi:type="dcterms:W3CDTF">2019-10-16T09:02:00Z</dcterms:modified>
</cp:coreProperties>
</file>